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24"/>
      </w:tblGrid>
      <w:tr w:rsidR="00514642" w:rsidRPr="005D320A" w:rsidTr="00514642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="00E54D7F"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общеобразовательное учреждение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514642" w:rsidRPr="00E54D7F" w:rsidTr="00514642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 xml:space="preserve">Телефон: 8 (42622) </w:t>
            </w:r>
            <w:r w:rsidR="00976336">
              <w:rPr>
                <w:rFonts w:ascii="Times New Roman" w:hAnsi="Times New Roman"/>
                <w:sz w:val="18"/>
                <w:szCs w:val="18"/>
              </w:rPr>
              <w:t>22-8-31</w:t>
            </w:r>
          </w:p>
          <w:p w:rsidR="00E54D7F" w:rsidRPr="00FC612E" w:rsidRDefault="00E54D7F" w:rsidP="00E54D7F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4D7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C612E">
              <w:rPr>
                <w:rFonts w:ascii="Times New Roman" w:hAnsi="Times New Roman"/>
                <w:sz w:val="18"/>
                <w:szCs w:val="18"/>
              </w:rPr>
              <w:t>-</w:t>
            </w:r>
            <w:r w:rsidRPr="00E54D7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C612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E54D7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FC612E">
                <w:rPr>
                  <w:rStyle w:val="a6"/>
                  <w:rFonts w:ascii="Times New Roman" w:hAnsi="Times New Roman"/>
                  <w:sz w:val="18"/>
                  <w:szCs w:val="18"/>
                </w:rPr>
                <w:t>04@</w:t>
              </w:r>
              <w:r w:rsidRPr="00E54D7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post</w:t>
              </w:r>
              <w:r w:rsidRPr="00FC612E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E54D7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eao</w:t>
              </w:r>
              <w:r w:rsidRPr="00FC612E">
                <w:rPr>
                  <w:rStyle w:val="a6"/>
                  <w:rFonts w:ascii="Times New Roman" w:hAnsi="Times New Roman"/>
                  <w:sz w:val="18"/>
                  <w:szCs w:val="18"/>
                </w:rPr>
                <w:t>..</w:t>
              </w:r>
              <w:r w:rsidRPr="00E54D7F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14642" w:rsidRPr="00E54D7F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E54D7F">
              <w:rPr>
                <w:rFonts w:ascii="Times New Roman" w:hAnsi="Times New Roman"/>
                <w:sz w:val="18"/>
                <w:szCs w:val="18"/>
                <w:lang w:val="en-US"/>
              </w:rPr>
              <w:t>://4-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school</w:t>
            </w:r>
            <w:r w:rsidRPr="00E54D7F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514642" w:rsidRPr="005D320A" w:rsidTr="00514642">
        <w:tc>
          <w:tcPr>
            <w:tcW w:w="4842" w:type="dxa"/>
          </w:tcPr>
          <w:p w:rsidR="00514642" w:rsidRPr="00E54D7F" w:rsidRDefault="00514642" w:rsidP="00D33DDC">
            <w:pPr>
              <w:autoSpaceDN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4" w:type="dxa"/>
          </w:tcPr>
          <w:p w:rsidR="00514642" w:rsidRPr="00FC612E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Pr="00FC612E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514642" w:rsidRDefault="00E54D7F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</w:t>
            </w:r>
            <w:r w:rsidR="00514642">
              <w:rPr>
                <w:rFonts w:ascii="Times New Roman" w:hAnsi="Times New Roman"/>
                <w:b/>
                <w:bCs/>
                <w:sz w:val="24"/>
                <w:szCs w:val="24"/>
              </w:rPr>
              <w:t>ОУ ООШ № 4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514642" w:rsidRPr="00FC612E" w:rsidRDefault="00514642" w:rsidP="00FC612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12E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r w:rsidR="00A56CFC" w:rsidRPr="00FC6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C612E" w:rsidRPr="00FC612E">
              <w:rPr>
                <w:rFonts w:ascii="Times New Roman" w:hAnsi="Times New Roman"/>
                <w:sz w:val="24"/>
                <w:szCs w:val="24"/>
              </w:rPr>
              <w:t>67 от 10.08.2020</w:t>
            </w:r>
            <w:r w:rsidRPr="00FC61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47B15" w:rsidRDefault="00E47B15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72ED" w:rsidRPr="00A03643" w:rsidRDefault="00F072ED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3643">
        <w:rPr>
          <w:sz w:val="28"/>
          <w:szCs w:val="28"/>
        </w:rPr>
        <w:t>еречень антикоррупционных</w:t>
      </w:r>
    </w:p>
    <w:p w:rsidR="00F072ED" w:rsidRDefault="00514642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E54D7F">
        <w:rPr>
          <w:sz w:val="28"/>
          <w:szCs w:val="28"/>
        </w:rPr>
        <w:t>на 2020 – 2021</w:t>
      </w:r>
      <w:r w:rsidR="00E47B15">
        <w:rPr>
          <w:sz w:val="28"/>
          <w:szCs w:val="28"/>
        </w:rPr>
        <w:t xml:space="preserve"> учебный год</w:t>
      </w:r>
    </w:p>
    <w:p w:rsidR="00C83ABA" w:rsidRPr="00A03643" w:rsidRDefault="00C83ABA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2976"/>
        <w:gridCol w:w="2059"/>
        <w:gridCol w:w="2336"/>
      </w:tblGrid>
      <w:tr w:rsidR="00F072ED" w:rsidRPr="006A2B78" w:rsidTr="00E47B15">
        <w:trPr>
          <w:trHeight w:val="733"/>
        </w:trPr>
        <w:tc>
          <w:tcPr>
            <w:tcW w:w="2235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Направление</w:t>
            </w:r>
          </w:p>
        </w:tc>
        <w:tc>
          <w:tcPr>
            <w:tcW w:w="2976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2059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2336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Ответственный</w:t>
            </w:r>
          </w:p>
        </w:tc>
      </w:tr>
      <w:tr w:rsidR="00F072ED" w:rsidRPr="006A2B78" w:rsidTr="00FF3A00">
        <w:tc>
          <w:tcPr>
            <w:tcW w:w="9606" w:type="dxa"/>
            <w:gridSpan w:val="4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Организационное обеспечение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97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ринятие антикоррупционной политики организации</w:t>
            </w:r>
          </w:p>
        </w:tc>
        <w:tc>
          <w:tcPr>
            <w:tcW w:w="2059" w:type="dxa"/>
            <w:hideMark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выполнено</w:t>
            </w:r>
          </w:p>
        </w:tc>
        <w:tc>
          <w:tcPr>
            <w:tcW w:w="233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059" w:type="dxa"/>
            <w:hideMark/>
          </w:tcPr>
          <w:p w:rsidR="00F072ED" w:rsidRPr="006A2B78" w:rsidRDefault="00E54D7F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01.09.2020</w:t>
            </w:r>
          </w:p>
        </w:tc>
        <w:tc>
          <w:tcPr>
            <w:tcW w:w="2336" w:type="dxa"/>
            <w:hideMark/>
          </w:tcPr>
          <w:p w:rsidR="00514642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072ED" w:rsidRPr="006A2B78" w:rsidTr="00FF3A00">
        <w:trPr>
          <w:trHeight w:val="2163"/>
        </w:trPr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514642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</w:t>
            </w:r>
          </w:p>
        </w:tc>
        <w:tc>
          <w:tcPr>
            <w:tcW w:w="2059" w:type="dxa"/>
          </w:tcPr>
          <w:p w:rsidR="00F072ED" w:rsidRPr="006A2B78" w:rsidRDefault="00E54D7F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01.09.2020</w:t>
            </w:r>
          </w:p>
        </w:tc>
        <w:tc>
          <w:tcPr>
            <w:tcW w:w="233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7C365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6A2B78" w:rsidRDefault="00E54D7F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до 01.09.2020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</w:t>
            </w:r>
            <w:r w:rsidR="00E54D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01.09.2020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59" w:type="dxa"/>
          </w:tcPr>
          <w:p w:rsidR="00F072ED" w:rsidRPr="006A2B78" w:rsidRDefault="00E54D7F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01.09.2020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rPr>
          <w:trHeight w:val="1473"/>
        </w:trPr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059" w:type="dxa"/>
          </w:tcPr>
          <w:p w:rsidR="00F072ED" w:rsidRPr="006A2B78" w:rsidRDefault="00E54D7F" w:rsidP="0097633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01.09.2020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Администратор сайта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Секретарь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6A2B78" w:rsidRDefault="00E54D7F" w:rsidP="006A2B78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2020-2021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59" w:type="dxa"/>
            <w:hideMark/>
          </w:tcPr>
          <w:p w:rsidR="00F072ED" w:rsidRPr="006A2B78" w:rsidRDefault="00E54D7F" w:rsidP="007C365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2020-2021</w:t>
            </w:r>
            <w:bookmarkStart w:id="0" w:name="_GoBack"/>
            <w:bookmarkEnd w:id="0"/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hideMark/>
          </w:tcPr>
          <w:p w:rsidR="00F072ED" w:rsidRPr="006A2B78" w:rsidRDefault="00F072ED" w:rsidP="00FF3A00">
            <w:pPr>
              <w:spacing w:before="100" w:beforeAutospacing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</w:tbl>
    <w:p w:rsidR="00F072ED" w:rsidRPr="00A03643" w:rsidRDefault="00F072ED" w:rsidP="007C3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2ED" w:rsidRPr="00A03643" w:rsidSect="00E47B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ED"/>
    <w:rsid w:val="000603CC"/>
    <w:rsid w:val="000A5C0B"/>
    <w:rsid w:val="001470CC"/>
    <w:rsid w:val="0017716B"/>
    <w:rsid w:val="001D6EEB"/>
    <w:rsid w:val="004E7D27"/>
    <w:rsid w:val="00514642"/>
    <w:rsid w:val="006A2B78"/>
    <w:rsid w:val="007C3650"/>
    <w:rsid w:val="00976336"/>
    <w:rsid w:val="00A56CFC"/>
    <w:rsid w:val="00C83ABA"/>
    <w:rsid w:val="00DB73CC"/>
    <w:rsid w:val="00E47B15"/>
    <w:rsid w:val="00E54D7F"/>
    <w:rsid w:val="00F072ED"/>
    <w:rsid w:val="00FC4A0C"/>
    <w:rsid w:val="00F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0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D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post.eao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Пользователь</cp:lastModifiedBy>
  <cp:revision>13</cp:revision>
  <cp:lastPrinted>2017-08-09T00:14:00Z</cp:lastPrinted>
  <dcterms:created xsi:type="dcterms:W3CDTF">2016-02-07T12:03:00Z</dcterms:created>
  <dcterms:modified xsi:type="dcterms:W3CDTF">2020-08-04T10:59:00Z</dcterms:modified>
</cp:coreProperties>
</file>